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7C991" w14:textId="174CB316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0E1DBF">
        <w:rPr>
          <w:rFonts w:asciiTheme="minorHAnsi" w:hAnsiTheme="minorHAnsi" w:cstheme="minorHAnsi"/>
        </w:rPr>
        <w:t>4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F4095D">
        <w:rPr>
          <w:rFonts w:asciiTheme="minorHAnsi" w:hAnsiTheme="minorHAnsi" w:cstheme="minorHAnsi"/>
          <w:spacing w:val="-2"/>
        </w:rPr>
        <w:t>oświadczenie</w:t>
      </w:r>
      <w:r w:rsidR="004666B2">
        <w:rPr>
          <w:rFonts w:asciiTheme="minorHAnsi" w:hAnsiTheme="minorHAnsi" w:cstheme="minorHAnsi"/>
          <w:spacing w:val="-2"/>
        </w:rPr>
        <w:t xml:space="preserve"> </w:t>
      </w:r>
      <w:r w:rsidR="00F378E6">
        <w:rPr>
          <w:rFonts w:asciiTheme="minorHAnsi" w:hAnsiTheme="minorHAnsi" w:cstheme="minorHAnsi"/>
          <w:spacing w:val="-2"/>
        </w:rPr>
        <w:t>polisa</w:t>
      </w:r>
      <w:r w:rsidR="00F4095D">
        <w:rPr>
          <w:rFonts w:asciiTheme="minorHAnsi" w:hAnsiTheme="minorHAnsi" w:cstheme="minorHAnsi"/>
          <w:spacing w:val="-2"/>
        </w:rPr>
        <w:t xml:space="preserve"> OC</w:t>
      </w:r>
    </w:p>
    <w:p w14:paraId="050848C1" w14:textId="36B9FCA8" w:rsidR="00817F8A" w:rsidRPr="003C5CBE" w:rsidRDefault="00E13E29" w:rsidP="00C11AFA">
      <w:pPr>
        <w:spacing w:line="360" w:lineRule="auto"/>
        <w:rPr>
          <w:rFonts w:ascii="Calibri" w:hAnsi="Calibri" w:cs="Calibr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bookmarkStart w:id="0" w:name="_Hlk203430937"/>
      <w:r w:rsidR="00C325B4" w:rsidRPr="00C325B4">
        <w:rPr>
          <w:rFonts w:ascii="Calibri" w:eastAsia="Calibri" w:hAnsi="Calibri" w:cs="Calibri"/>
          <w:b/>
          <w:lang w:val="pl"/>
        </w:rPr>
        <w:t>1/2025/KPO/HORECA/LEDER-POL</w:t>
      </w:r>
      <w:bookmarkEnd w:id="0"/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402505FC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</w:t>
      </w:r>
      <w:r w:rsidR="00C325B4">
        <w:rPr>
          <w:rFonts w:ascii="Calibri" w:hAnsi="Calibri" w:cs="Calibri"/>
          <w:bCs/>
        </w:rPr>
        <w:t>, 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5E0BA77B" w14:textId="77777777" w:rsidR="00C325B4" w:rsidRDefault="00C325B4" w:rsidP="00C325B4">
      <w:pPr>
        <w:spacing w:line="336" w:lineRule="auto"/>
        <w:jc w:val="right"/>
        <w:rPr>
          <w:rFonts w:ascii="Calibri" w:eastAsia="Calibri" w:hAnsi="Calibri" w:cs="Calibri"/>
        </w:rPr>
      </w:pPr>
      <w:bookmarkStart w:id="1" w:name="_Hlk203433078"/>
      <w:r>
        <w:rPr>
          <w:rFonts w:ascii="Calibri" w:eastAsia="Calibri" w:hAnsi="Calibri" w:cs="Calibri"/>
          <w:b/>
        </w:rPr>
        <w:t>Zamawiający:</w:t>
      </w:r>
    </w:p>
    <w:p w14:paraId="00250E93" w14:textId="77777777" w:rsidR="00C325B4" w:rsidRPr="00E13F9F" w:rsidRDefault="00C325B4" w:rsidP="00C325B4">
      <w:pPr>
        <w:autoSpaceDE/>
        <w:autoSpaceDN/>
        <w:spacing w:line="276" w:lineRule="auto"/>
        <w:ind w:right="-43"/>
        <w:jc w:val="right"/>
        <w:rPr>
          <w:rFonts w:ascii="Calibri" w:eastAsia="Calibri" w:hAnsi="Calibri" w:cs="Calibri"/>
          <w:bCs/>
        </w:rPr>
      </w:pPr>
      <w:bookmarkStart w:id="2" w:name="_Hlk203431174"/>
      <w:bookmarkStart w:id="3" w:name="_Hlk203430951"/>
      <w:r w:rsidRPr="00E13F9F">
        <w:rPr>
          <w:rFonts w:ascii="Calibri" w:eastAsia="Calibri" w:hAnsi="Calibri" w:cs="Calibri"/>
          <w:bCs/>
        </w:rPr>
        <w:t>PPHU-Leder-Pol Antoni Winnicki</w:t>
      </w:r>
    </w:p>
    <w:p w14:paraId="28ACDEAB" w14:textId="77777777" w:rsidR="00C325B4" w:rsidRPr="00E13F9F" w:rsidRDefault="00C325B4" w:rsidP="00C325B4">
      <w:pPr>
        <w:autoSpaceDE/>
        <w:autoSpaceDN/>
        <w:spacing w:line="276" w:lineRule="auto"/>
        <w:ind w:right="-43"/>
        <w:jc w:val="right"/>
        <w:rPr>
          <w:rFonts w:ascii="Calibri" w:eastAsia="Calibri" w:hAnsi="Calibri" w:cs="Calibri"/>
          <w:bCs/>
        </w:rPr>
      </w:pPr>
      <w:r w:rsidRPr="00E13F9F">
        <w:rPr>
          <w:rFonts w:ascii="Calibri" w:eastAsia="Calibri" w:hAnsi="Calibri" w:cs="Calibri"/>
          <w:bCs/>
        </w:rPr>
        <w:t xml:space="preserve">ul. Żeromskiego 63, </w:t>
      </w:r>
    </w:p>
    <w:p w14:paraId="0AE7019F" w14:textId="77777777" w:rsidR="00C325B4" w:rsidRPr="00E13F9F" w:rsidRDefault="00C325B4" w:rsidP="00C325B4">
      <w:pPr>
        <w:autoSpaceDE/>
        <w:autoSpaceDN/>
        <w:spacing w:line="276" w:lineRule="auto"/>
        <w:ind w:right="-43"/>
        <w:jc w:val="right"/>
        <w:rPr>
          <w:rFonts w:ascii="Calibri" w:eastAsia="Calibri" w:hAnsi="Calibri" w:cs="Calibri"/>
          <w:bCs/>
        </w:rPr>
      </w:pPr>
      <w:r w:rsidRPr="00E13F9F">
        <w:rPr>
          <w:rFonts w:ascii="Calibri" w:eastAsia="Calibri" w:hAnsi="Calibri" w:cs="Calibri"/>
          <w:bCs/>
        </w:rPr>
        <w:t>26-600 Radom</w:t>
      </w:r>
    </w:p>
    <w:p w14:paraId="5B35D4CD" w14:textId="77777777" w:rsidR="00C325B4" w:rsidRDefault="00C325B4" w:rsidP="00C325B4">
      <w:pPr>
        <w:ind w:right="-43"/>
        <w:jc w:val="right"/>
        <w:rPr>
          <w:rFonts w:ascii="Calibri" w:eastAsia="Calibri" w:hAnsi="Calibri" w:cs="Calibri"/>
          <w:bCs/>
        </w:rPr>
      </w:pPr>
      <w:r w:rsidRPr="001D5DF8">
        <w:rPr>
          <w:rFonts w:ascii="Calibri" w:eastAsia="Calibri" w:hAnsi="Calibri" w:cs="Calibri"/>
          <w:bCs/>
        </w:rPr>
        <w:t xml:space="preserve">NIP: </w:t>
      </w:r>
      <w:r w:rsidRPr="00E13F9F">
        <w:rPr>
          <w:rFonts w:ascii="Calibri" w:eastAsia="Calibri" w:hAnsi="Calibri" w:cs="Calibri"/>
          <w:bCs/>
        </w:rPr>
        <w:t>9481604465</w:t>
      </w:r>
      <w:bookmarkEnd w:id="1"/>
      <w:bookmarkEnd w:id="2"/>
    </w:p>
    <w:bookmarkEnd w:id="3"/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bookmarkStart w:id="4" w:name="_Hlk203433100"/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4F079C29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A63E25">
        <w:rPr>
          <w:rFonts w:ascii="Calibri" w:hAnsi="Calibri" w:cs="Calibri"/>
          <w:b/>
          <w:bCs/>
        </w:rPr>
        <w:t>35</w:t>
      </w:r>
      <w:r w:rsidR="005D7919">
        <w:rPr>
          <w:rFonts w:ascii="Calibri" w:hAnsi="Calibri" w:cs="Calibri"/>
          <w:b/>
          <w:bCs/>
        </w:rPr>
        <w:t>0</w:t>
      </w:r>
      <w:r w:rsidR="006F4649" w:rsidRPr="00FF0EEF">
        <w:rPr>
          <w:rFonts w:ascii="Calibri" w:hAnsi="Calibri" w:cs="Calibri"/>
          <w:b/>
          <w:bCs/>
        </w:rPr>
        <w:t xml:space="preserve"> </w:t>
      </w:r>
      <w:r w:rsidR="00FA7577" w:rsidRPr="00FF0EEF">
        <w:rPr>
          <w:rFonts w:ascii="Calibri" w:hAnsi="Calibri" w:cs="Calibri"/>
          <w:b/>
          <w:bCs/>
        </w:rPr>
        <w:t>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bookmarkEnd w:id="4"/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2A45BDA1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 w:rsidRPr="00245ADC">
        <w:rPr>
          <w:rFonts w:ascii="Calibri" w:hAnsi="Calibri" w:cs="Calibri"/>
          <w:b/>
          <w:bCs/>
        </w:rPr>
        <w:t>załączam</w:t>
      </w:r>
      <w:r w:rsidR="00737DE8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245ADC">
        <w:rPr>
          <w:rFonts w:ascii="Calibri" w:hAnsi="Calibri" w:cs="Calibri"/>
          <w:b/>
          <w:bCs/>
        </w:rPr>
        <w:t>polisa</w:t>
      </w:r>
      <w:r w:rsidR="00737DE8" w:rsidRPr="00245ADC">
        <w:rPr>
          <w:rFonts w:ascii="Calibri" w:hAnsi="Calibri" w:cs="Calibri"/>
          <w:b/>
          <w:bCs/>
        </w:rPr>
        <w:t xml:space="preserve"> OC</w:t>
      </w:r>
      <w:r w:rsidR="004961EC" w:rsidRPr="00245ADC">
        <w:rPr>
          <w:rFonts w:ascii="Calibri" w:hAnsi="Calibri" w:cs="Calibri"/>
          <w:b/>
          <w:bCs/>
        </w:rPr>
        <w:t>, potwierdzenie wpłaty składki</w:t>
      </w:r>
      <w:r w:rsidR="004961EC" w:rsidRPr="003C5CBE">
        <w:rPr>
          <w:rFonts w:ascii="Calibri" w:hAnsi="Calibri" w:cs="Calibri"/>
        </w:rPr>
        <w:t>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F4095D" w:rsidRDefault="00000000" w:rsidP="00F4095D">
      <w:pPr>
        <w:pStyle w:val="Tytu"/>
        <w:rPr>
          <w:rFonts w:ascii="Calibri" w:hAnsi="Calibri" w:cs="Calibri"/>
          <w:b w:val="0"/>
          <w:bCs w:val="0"/>
        </w:rPr>
      </w:pPr>
      <w:r w:rsidRPr="00F4095D">
        <w:rPr>
          <w:rFonts w:ascii="Calibri" w:hAnsi="Calibri" w:cs="Calibri"/>
          <w:b w:val="0"/>
          <w:bCs w:val="0"/>
        </w:rPr>
        <w:t>Podpis osób uprawnionych do składania oświadczeń</w:t>
      </w:r>
      <w:r w:rsidR="003C5CBE" w:rsidRPr="00F4095D">
        <w:rPr>
          <w:rFonts w:ascii="Calibri" w:hAnsi="Calibri" w:cs="Calibri"/>
          <w:b w:val="0"/>
          <w:bCs w:val="0"/>
        </w:rPr>
        <w:t xml:space="preserve"> </w:t>
      </w:r>
      <w:r w:rsidRPr="00F4095D">
        <w:rPr>
          <w:rFonts w:ascii="Calibri" w:hAnsi="Calibri" w:cs="Calibri"/>
          <w:b w:val="0"/>
          <w:bCs w:val="0"/>
        </w:rPr>
        <w:t>woli w imieniu 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6B65D" w14:textId="77777777" w:rsidR="008E02D1" w:rsidRDefault="008E02D1" w:rsidP="00E221A9">
      <w:r>
        <w:separator/>
      </w:r>
    </w:p>
  </w:endnote>
  <w:endnote w:type="continuationSeparator" w:id="0">
    <w:p w14:paraId="61D1B1AE" w14:textId="77777777" w:rsidR="008E02D1" w:rsidRDefault="008E02D1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5A0EA" w14:textId="77777777" w:rsidR="008E02D1" w:rsidRDefault="008E02D1" w:rsidP="00E221A9">
      <w:r>
        <w:separator/>
      </w:r>
    </w:p>
  </w:footnote>
  <w:footnote w:type="continuationSeparator" w:id="0">
    <w:p w14:paraId="739F254A" w14:textId="77777777" w:rsidR="008E02D1" w:rsidRDefault="008E02D1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01EF3"/>
    <w:rsid w:val="00010E8F"/>
    <w:rsid w:val="00016022"/>
    <w:rsid w:val="00016653"/>
    <w:rsid w:val="00046063"/>
    <w:rsid w:val="00066E3D"/>
    <w:rsid w:val="000E1DBF"/>
    <w:rsid w:val="0012794F"/>
    <w:rsid w:val="00130DB6"/>
    <w:rsid w:val="0014131C"/>
    <w:rsid w:val="00145BBD"/>
    <w:rsid w:val="001539C2"/>
    <w:rsid w:val="001656C4"/>
    <w:rsid w:val="001666C2"/>
    <w:rsid w:val="00173B14"/>
    <w:rsid w:val="00182BC6"/>
    <w:rsid w:val="001A321B"/>
    <w:rsid w:val="001A7DC8"/>
    <w:rsid w:val="001B6C39"/>
    <w:rsid w:val="001B7B36"/>
    <w:rsid w:val="001F1439"/>
    <w:rsid w:val="00207A09"/>
    <w:rsid w:val="00245ADC"/>
    <w:rsid w:val="00253422"/>
    <w:rsid w:val="00264C3C"/>
    <w:rsid w:val="002A0E01"/>
    <w:rsid w:val="002F2F04"/>
    <w:rsid w:val="0037499F"/>
    <w:rsid w:val="003A317D"/>
    <w:rsid w:val="003B1F4A"/>
    <w:rsid w:val="003C5CBE"/>
    <w:rsid w:val="003C7FAE"/>
    <w:rsid w:val="003D1832"/>
    <w:rsid w:val="003E4516"/>
    <w:rsid w:val="003F799A"/>
    <w:rsid w:val="00413FD0"/>
    <w:rsid w:val="00424390"/>
    <w:rsid w:val="004322A2"/>
    <w:rsid w:val="004666B2"/>
    <w:rsid w:val="00466BD9"/>
    <w:rsid w:val="00484D9A"/>
    <w:rsid w:val="004961EC"/>
    <w:rsid w:val="00497259"/>
    <w:rsid w:val="005973F8"/>
    <w:rsid w:val="005C65C8"/>
    <w:rsid w:val="005D7919"/>
    <w:rsid w:val="005F0680"/>
    <w:rsid w:val="005F4317"/>
    <w:rsid w:val="00632D09"/>
    <w:rsid w:val="00691A98"/>
    <w:rsid w:val="006B5A06"/>
    <w:rsid w:val="006C16C8"/>
    <w:rsid w:val="006D5400"/>
    <w:rsid w:val="006F4649"/>
    <w:rsid w:val="00737DE8"/>
    <w:rsid w:val="007820EB"/>
    <w:rsid w:val="007928C0"/>
    <w:rsid w:val="007D34BC"/>
    <w:rsid w:val="0080121D"/>
    <w:rsid w:val="00817F8A"/>
    <w:rsid w:val="00830532"/>
    <w:rsid w:val="00833D22"/>
    <w:rsid w:val="00882E74"/>
    <w:rsid w:val="008E02D1"/>
    <w:rsid w:val="009832CE"/>
    <w:rsid w:val="00A11841"/>
    <w:rsid w:val="00A43B38"/>
    <w:rsid w:val="00A4459C"/>
    <w:rsid w:val="00A608BC"/>
    <w:rsid w:val="00A63E25"/>
    <w:rsid w:val="00A97724"/>
    <w:rsid w:val="00AA44A1"/>
    <w:rsid w:val="00B227AE"/>
    <w:rsid w:val="00B37F29"/>
    <w:rsid w:val="00B67F30"/>
    <w:rsid w:val="00BB10F2"/>
    <w:rsid w:val="00BE5464"/>
    <w:rsid w:val="00C0336F"/>
    <w:rsid w:val="00C11AFA"/>
    <w:rsid w:val="00C325B4"/>
    <w:rsid w:val="00D06C30"/>
    <w:rsid w:val="00D33EB4"/>
    <w:rsid w:val="00D340F4"/>
    <w:rsid w:val="00D376D2"/>
    <w:rsid w:val="00D431EC"/>
    <w:rsid w:val="00D663F9"/>
    <w:rsid w:val="00D92D27"/>
    <w:rsid w:val="00DD18E5"/>
    <w:rsid w:val="00DD1BC8"/>
    <w:rsid w:val="00DE12FB"/>
    <w:rsid w:val="00E0336D"/>
    <w:rsid w:val="00E13937"/>
    <w:rsid w:val="00E13E29"/>
    <w:rsid w:val="00E221A9"/>
    <w:rsid w:val="00E22A87"/>
    <w:rsid w:val="00E30D4C"/>
    <w:rsid w:val="00E81EE8"/>
    <w:rsid w:val="00E87135"/>
    <w:rsid w:val="00EA14BF"/>
    <w:rsid w:val="00EC67BF"/>
    <w:rsid w:val="00F378E6"/>
    <w:rsid w:val="00F4095D"/>
    <w:rsid w:val="00F40A9F"/>
    <w:rsid w:val="00F42877"/>
    <w:rsid w:val="00F42ECE"/>
    <w:rsid w:val="00F44E82"/>
    <w:rsid w:val="00F93A19"/>
    <w:rsid w:val="00F975FE"/>
    <w:rsid w:val="00FA1358"/>
    <w:rsid w:val="00FA7577"/>
    <w:rsid w:val="00FE0E44"/>
    <w:rsid w:val="00FF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D+</cp:lastModifiedBy>
  <cp:revision>4</cp:revision>
  <dcterms:created xsi:type="dcterms:W3CDTF">2025-07-14T22:58:00Z</dcterms:created>
  <dcterms:modified xsi:type="dcterms:W3CDTF">2025-07-18T19:23:00Z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